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0E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37AE9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98" w:leftChars="400" w:right="0" w:hanging="158" w:hangingChars="36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94178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微信工作群二维码</w:t>
      </w:r>
    </w:p>
    <w:bookmarkEnd w:id="0"/>
    <w:p w14:paraId="4D7ABC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72405" cy="7411720"/>
            <wp:effectExtent l="0" t="0" r="635" b="10160"/>
            <wp:docPr id="1" name="图片 1" descr="微信图片_20260622161241_13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22161241_131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E069D"/>
    <w:rsid w:val="132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2026-06-22T08:13:00Z</dcterms:created>
  <dc:creator>机智的Tony</dc:creator>
  <cp:lastModifiedBy>机智的Tony</cp:lastModifiedBy>
  <dcterms:modified xsi:type="dcterms:W3CDTF">2026-06-22T08:14:34Z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08CA6D66E69A4763A8F0BD3AAE37CB6A_11</vt:lpwstr>
  </property>
  <property fmtid="{D5CDD505-2E9C-101B-9397-08002B2CF9AE}" pid="4" name="KSOTemplateDocerSaveRecord">
    <vt:lpwstr>eyJoZGlkIjoiZjg0OTZjYmE4ZjNhOWJmMGIzOGExMDUyMmZhMzc2NGEiLCJ1c2VySWQiOiI2MzM1OTcyMjAifQ==</vt:lpwstr>
  </property>
</Properties>
</file>